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3990"/>
        <w:gridCol w:w="4672"/>
      </w:tblGrid>
      <w:tr w:rsidR="00193B73" w:rsidTr="00193B73">
        <w:tc>
          <w:tcPr>
            <w:tcW w:w="959" w:type="dxa"/>
          </w:tcPr>
          <w:p w:rsidR="00193B73" w:rsidRDefault="00193B73">
            <w:r>
              <w:t>STT</w:t>
            </w:r>
          </w:p>
        </w:tc>
        <w:tc>
          <w:tcPr>
            <w:tcW w:w="3990" w:type="dxa"/>
          </w:tcPr>
          <w:p w:rsidR="00193B73" w:rsidRDefault="00193B73" w:rsidP="00193B73">
            <w:r>
              <w:t>NOI DUNG CÔNG VIỆC</w:t>
            </w:r>
          </w:p>
        </w:tc>
        <w:tc>
          <w:tcPr>
            <w:tcW w:w="4672" w:type="dxa"/>
          </w:tcPr>
          <w:p w:rsidR="00193B73" w:rsidRDefault="00193B73">
            <w:r>
              <w:t>NGƯỜI THAM GIA</w:t>
            </w:r>
          </w:p>
        </w:tc>
      </w:tr>
      <w:tr w:rsidR="00193B73" w:rsidTr="00193B73">
        <w:tc>
          <w:tcPr>
            <w:tcW w:w="959" w:type="dxa"/>
            <w:vAlign w:val="center"/>
          </w:tcPr>
          <w:p w:rsidR="00193B73" w:rsidRDefault="003562D4" w:rsidP="00193B73">
            <w:r>
              <w:t>1</w:t>
            </w:r>
          </w:p>
        </w:tc>
        <w:tc>
          <w:tcPr>
            <w:tcW w:w="3990" w:type="dxa"/>
            <w:vAlign w:val="center"/>
          </w:tcPr>
          <w:p w:rsidR="00193B73" w:rsidRDefault="00193B73" w:rsidP="00193B73">
            <w:pPr>
              <w:jc w:val="both"/>
            </w:pPr>
            <w:r>
              <w:t xml:space="preserve">Tham gia </w:t>
            </w:r>
            <w:r w:rsidR="00877A0F">
              <w:t xml:space="preserve">phối hợp </w:t>
            </w:r>
            <w:r>
              <w:t>tổ chức giải Bóng đá KTX</w:t>
            </w:r>
          </w:p>
        </w:tc>
        <w:tc>
          <w:tcPr>
            <w:tcW w:w="4672" w:type="dxa"/>
            <w:vAlign w:val="center"/>
          </w:tcPr>
          <w:p w:rsidR="00193B73" w:rsidRDefault="00193B73" w:rsidP="00193B73">
            <w:r>
              <w:t>Long, Tuyết, Lý, Vũ</w:t>
            </w:r>
          </w:p>
        </w:tc>
      </w:tr>
      <w:tr w:rsidR="00193B73" w:rsidTr="00193B73">
        <w:tc>
          <w:tcPr>
            <w:tcW w:w="959" w:type="dxa"/>
            <w:vAlign w:val="center"/>
          </w:tcPr>
          <w:p w:rsidR="00193B73" w:rsidRDefault="003562D4" w:rsidP="00193B73">
            <w:r>
              <w:t>2</w:t>
            </w:r>
          </w:p>
        </w:tc>
        <w:tc>
          <w:tcPr>
            <w:tcW w:w="3990" w:type="dxa"/>
            <w:vAlign w:val="center"/>
          </w:tcPr>
          <w:p w:rsidR="00193B73" w:rsidRDefault="00193B73" w:rsidP="00193B73">
            <w:pPr>
              <w:jc w:val="both"/>
            </w:pPr>
            <w:r>
              <w:t>Tham gia ngày chủ nhật xanh</w:t>
            </w:r>
            <w:r w:rsidR="00F31286">
              <w:t xml:space="preserve"> tại KTX</w:t>
            </w:r>
          </w:p>
        </w:tc>
        <w:tc>
          <w:tcPr>
            <w:tcW w:w="4672" w:type="dxa"/>
            <w:vAlign w:val="center"/>
          </w:tcPr>
          <w:p w:rsidR="00193B73" w:rsidRDefault="00193B73" w:rsidP="00193B73">
            <w:r>
              <w:t>Long, Tuyết</w:t>
            </w:r>
          </w:p>
        </w:tc>
      </w:tr>
      <w:tr w:rsidR="00193B73" w:rsidTr="00193B73">
        <w:tc>
          <w:tcPr>
            <w:tcW w:w="959" w:type="dxa"/>
            <w:vAlign w:val="center"/>
          </w:tcPr>
          <w:p w:rsidR="00193B73" w:rsidRDefault="003562D4" w:rsidP="00193B73">
            <w:r>
              <w:t>3</w:t>
            </w:r>
          </w:p>
        </w:tc>
        <w:tc>
          <w:tcPr>
            <w:tcW w:w="3990" w:type="dxa"/>
            <w:vAlign w:val="center"/>
          </w:tcPr>
          <w:p w:rsidR="00193B73" w:rsidRDefault="00877A0F" w:rsidP="00193B73">
            <w:pPr>
              <w:jc w:val="both"/>
            </w:pPr>
            <w:r>
              <w:t>Thực hiện khảo sát HSSV KTX, lập báo cáo tổng hợp phục vụ cơng tác kiểm định</w:t>
            </w:r>
          </w:p>
        </w:tc>
        <w:tc>
          <w:tcPr>
            <w:tcW w:w="4672" w:type="dxa"/>
            <w:vAlign w:val="center"/>
          </w:tcPr>
          <w:p w:rsidR="00193B73" w:rsidRDefault="00877A0F" w:rsidP="00193B73">
            <w:r>
              <w:t>Long</w:t>
            </w:r>
            <w:r w:rsidR="00F31286">
              <w:t>, Tuyết, Vũ</w:t>
            </w:r>
          </w:p>
        </w:tc>
      </w:tr>
    </w:tbl>
    <w:p w:rsidR="00003373" w:rsidRDefault="00003373">
      <w:bookmarkStart w:id="0" w:name="_GoBack"/>
      <w:bookmarkEnd w:id="0"/>
    </w:p>
    <w:sectPr w:rsidR="00003373" w:rsidSect="00930C45">
      <w:pgSz w:w="12240" w:h="15840"/>
      <w:pgMar w:top="1134" w:right="1134" w:bottom="1134" w:left="1701" w:header="1440" w:footer="144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B73"/>
    <w:rsid w:val="00003373"/>
    <w:rsid w:val="00020FAF"/>
    <w:rsid w:val="000C5394"/>
    <w:rsid w:val="00187F65"/>
    <w:rsid w:val="00193B73"/>
    <w:rsid w:val="003562D4"/>
    <w:rsid w:val="005161BD"/>
    <w:rsid w:val="00877A0F"/>
    <w:rsid w:val="00930C45"/>
    <w:rsid w:val="009432CB"/>
    <w:rsid w:val="00B1115B"/>
    <w:rsid w:val="00C02EC2"/>
    <w:rsid w:val="00D17B79"/>
    <w:rsid w:val="00DC00F5"/>
    <w:rsid w:val="00F31286"/>
    <w:rsid w:val="00FB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3B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3B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KTX</dc:creator>
  <cp:lastModifiedBy>KTX</cp:lastModifiedBy>
  <cp:revision>3</cp:revision>
  <dcterms:created xsi:type="dcterms:W3CDTF">2019-12-17T05:37:00Z</dcterms:created>
  <dcterms:modified xsi:type="dcterms:W3CDTF">2019-12-17T05:38:00Z</dcterms:modified>
</cp:coreProperties>
</file>